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9C55" w14:textId="41514AF9" w:rsidR="00620DE5" w:rsidRPr="00D90141" w:rsidRDefault="00D239C9" w:rsidP="004F18B5">
      <w:pPr>
        <w:pStyle w:val="Heading2"/>
        <w:ind w:left="-142"/>
      </w:pPr>
      <w:r>
        <w:t xml:space="preserve">Contamination Report </w:t>
      </w:r>
      <w:r w:rsidR="00620DE5" w:rsidRPr="00D90141">
        <w:t>Summary T</w:t>
      </w:r>
      <w:r>
        <w:t>able</w:t>
      </w:r>
      <w:r w:rsidR="00620DE5" w:rsidRPr="00D90141">
        <w:t xml:space="preserve"> </w:t>
      </w:r>
    </w:p>
    <w:tbl>
      <w:tblPr>
        <w:tblW w:w="5129" w:type="pct"/>
        <w:tblInd w:w="-1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5457"/>
        <w:gridCol w:w="1021"/>
        <w:gridCol w:w="1804"/>
        <w:gridCol w:w="967"/>
      </w:tblGrid>
      <w:tr w:rsidR="0088595C" w:rsidRPr="004F18B5" w14:paraId="3F202DAB" w14:textId="77777777" w:rsidTr="004F18B5">
        <w:trPr>
          <w:trHeight w:val="87"/>
        </w:trPr>
        <w:tc>
          <w:tcPr>
            <w:tcW w:w="4477" w:type="pct"/>
            <w:gridSpan w:val="3"/>
            <w:shd w:val="clear" w:color="auto" w:fill="DAEEF3" w:themeFill="accent5" w:themeFillTint="33"/>
            <w:vAlign w:val="center"/>
          </w:tcPr>
          <w:p w14:paraId="002659CD" w14:textId="77777777" w:rsidR="00620DE5" w:rsidRPr="004F18B5" w:rsidRDefault="00F229BE" w:rsidP="004F18B5">
            <w:pPr>
              <w:rPr>
                <w:b/>
                <w:bCs/>
              </w:rPr>
            </w:pPr>
            <w:r w:rsidRPr="004F18B5">
              <w:rPr>
                <w:b/>
                <w:bCs/>
              </w:rPr>
              <w:t>Property description and address</w:t>
            </w:r>
          </w:p>
        </w:tc>
        <w:tc>
          <w:tcPr>
            <w:tcW w:w="523" w:type="pct"/>
            <w:shd w:val="clear" w:color="auto" w:fill="DAEEF3" w:themeFill="accent5" w:themeFillTint="33"/>
            <w:vAlign w:val="center"/>
          </w:tcPr>
          <w:p w14:paraId="5A4FB6AF" w14:textId="77777777" w:rsidR="00620DE5" w:rsidRPr="004F18B5" w:rsidRDefault="000148B8" w:rsidP="004F18B5">
            <w:pPr>
              <w:rPr>
                <w:b/>
                <w:bCs/>
              </w:rPr>
            </w:pPr>
            <w:r w:rsidRPr="004F18B5">
              <w:rPr>
                <w:b/>
                <w:bCs/>
              </w:rPr>
              <w:t>Page</w:t>
            </w:r>
            <w:r w:rsidR="00620DE5" w:rsidRPr="004F18B5">
              <w:rPr>
                <w:b/>
                <w:bCs/>
              </w:rPr>
              <w:t xml:space="preserve"> no</w:t>
            </w:r>
            <w:r w:rsidRPr="004F18B5">
              <w:rPr>
                <w:b/>
                <w:bCs/>
              </w:rPr>
              <w:t>.</w:t>
            </w:r>
          </w:p>
        </w:tc>
      </w:tr>
      <w:tr w:rsidR="00047A45" w:rsidRPr="004F18B5" w14:paraId="7AAEC389" w14:textId="77777777" w:rsidTr="004F18B5">
        <w:trPr>
          <w:trHeight w:val="87"/>
        </w:trPr>
        <w:tc>
          <w:tcPr>
            <w:tcW w:w="4477" w:type="pct"/>
            <w:gridSpan w:val="3"/>
            <w:vAlign w:val="center"/>
          </w:tcPr>
          <w:p w14:paraId="5084D608" w14:textId="77777777" w:rsidR="00047A45" w:rsidRPr="004F18B5" w:rsidRDefault="00BF45FA" w:rsidP="004F18B5">
            <w:r w:rsidRPr="004F18B5">
              <w:t xml:space="preserve">e.g. </w:t>
            </w:r>
            <w:r w:rsidR="00F229BE" w:rsidRPr="004F18B5">
              <w:t>Lot and DP, map of entire site as well as the investigation area(s)</w:t>
            </w:r>
          </w:p>
        </w:tc>
        <w:tc>
          <w:tcPr>
            <w:tcW w:w="523" w:type="pct"/>
            <w:vAlign w:val="center"/>
          </w:tcPr>
          <w:p w14:paraId="1313D3BD" w14:textId="77777777" w:rsidR="00047A45" w:rsidRPr="004F18B5" w:rsidRDefault="00047A45" w:rsidP="004F18B5"/>
        </w:tc>
      </w:tr>
      <w:tr w:rsidR="0088595C" w:rsidRPr="004F18B5" w14:paraId="64D781C8" w14:textId="77777777" w:rsidTr="004F18B5">
        <w:trPr>
          <w:trHeight w:val="86"/>
        </w:trPr>
        <w:tc>
          <w:tcPr>
            <w:tcW w:w="4477" w:type="pct"/>
            <w:gridSpan w:val="3"/>
            <w:shd w:val="clear" w:color="auto" w:fill="DAEEF3" w:themeFill="accent5" w:themeFillTint="33"/>
            <w:vAlign w:val="center"/>
          </w:tcPr>
          <w:p w14:paraId="1D9062B8" w14:textId="77777777" w:rsidR="00620DE5" w:rsidRPr="004F18B5" w:rsidRDefault="00620DE5" w:rsidP="004F18B5">
            <w:pPr>
              <w:rPr>
                <w:b/>
                <w:bCs/>
              </w:rPr>
            </w:pPr>
            <w:r w:rsidRPr="004F18B5">
              <w:rPr>
                <w:b/>
                <w:bCs/>
              </w:rPr>
              <w:t>Conceptual Site Model</w:t>
            </w:r>
          </w:p>
        </w:tc>
        <w:tc>
          <w:tcPr>
            <w:tcW w:w="523" w:type="pct"/>
            <w:shd w:val="clear" w:color="auto" w:fill="DAEEF3" w:themeFill="accent5" w:themeFillTint="33"/>
            <w:vAlign w:val="center"/>
          </w:tcPr>
          <w:p w14:paraId="472801BD" w14:textId="77777777" w:rsidR="00620DE5" w:rsidRPr="004F18B5" w:rsidRDefault="00620DE5" w:rsidP="004F18B5">
            <w:pPr>
              <w:rPr>
                <w:b/>
                <w:bCs/>
              </w:rPr>
            </w:pPr>
          </w:p>
        </w:tc>
      </w:tr>
      <w:tr w:rsidR="0088595C" w:rsidRPr="004F18B5" w14:paraId="329AA637" w14:textId="77777777" w:rsidTr="004F18B5">
        <w:trPr>
          <w:trHeight w:val="86"/>
        </w:trPr>
        <w:tc>
          <w:tcPr>
            <w:tcW w:w="4477" w:type="pct"/>
            <w:gridSpan w:val="3"/>
            <w:vAlign w:val="center"/>
          </w:tcPr>
          <w:p w14:paraId="3A9AB27E" w14:textId="77777777" w:rsidR="00620DE5" w:rsidRPr="004F18B5" w:rsidRDefault="00BF45FA" w:rsidP="004F18B5">
            <w:r w:rsidRPr="004F18B5">
              <w:t>e.g. C</w:t>
            </w:r>
            <w:r w:rsidR="00620DE5" w:rsidRPr="004F18B5">
              <w:t xml:space="preserve">ontamination sources, receptors and exposure pathways between </w:t>
            </w:r>
            <w:r w:rsidRPr="004F18B5">
              <w:t>s</w:t>
            </w:r>
            <w:r w:rsidR="00620DE5" w:rsidRPr="004F18B5">
              <w:t>ources and receptors</w:t>
            </w:r>
          </w:p>
        </w:tc>
        <w:tc>
          <w:tcPr>
            <w:tcW w:w="523" w:type="pct"/>
            <w:vAlign w:val="center"/>
          </w:tcPr>
          <w:p w14:paraId="5BBE67A2" w14:textId="77777777" w:rsidR="00620DE5" w:rsidRPr="004F18B5" w:rsidRDefault="00620DE5" w:rsidP="004F18B5"/>
        </w:tc>
      </w:tr>
      <w:tr w:rsidR="00BF45FA" w:rsidRPr="004F18B5" w14:paraId="0EBE25EA" w14:textId="77777777" w:rsidTr="004F18B5">
        <w:trPr>
          <w:trHeight w:val="86"/>
        </w:trPr>
        <w:tc>
          <w:tcPr>
            <w:tcW w:w="4477" w:type="pct"/>
            <w:gridSpan w:val="3"/>
            <w:shd w:val="clear" w:color="auto" w:fill="DAEEF3" w:themeFill="accent5" w:themeFillTint="33"/>
            <w:vAlign w:val="center"/>
          </w:tcPr>
          <w:p w14:paraId="71E76930" w14:textId="77777777" w:rsidR="00620DE5" w:rsidRPr="004F18B5" w:rsidRDefault="00620DE5" w:rsidP="004F18B5">
            <w:pPr>
              <w:rPr>
                <w:b/>
                <w:bCs/>
              </w:rPr>
            </w:pPr>
            <w:r w:rsidRPr="004F18B5">
              <w:rPr>
                <w:b/>
                <w:bCs/>
              </w:rPr>
              <w:t xml:space="preserve">Sampling and </w:t>
            </w:r>
            <w:r w:rsidR="00D239C9" w:rsidRPr="004F18B5">
              <w:rPr>
                <w:b/>
                <w:bCs/>
              </w:rPr>
              <w:t>A</w:t>
            </w:r>
            <w:r w:rsidRPr="004F18B5">
              <w:rPr>
                <w:b/>
                <w:bCs/>
              </w:rPr>
              <w:t xml:space="preserve">nalysis </w:t>
            </w:r>
            <w:r w:rsidR="00D239C9" w:rsidRPr="004F18B5">
              <w:rPr>
                <w:b/>
                <w:bCs/>
              </w:rPr>
              <w:t>Q</w:t>
            </w:r>
            <w:r w:rsidRPr="004F18B5">
              <w:rPr>
                <w:b/>
                <w:bCs/>
              </w:rPr>
              <w:t xml:space="preserve">uality </w:t>
            </w:r>
            <w:r w:rsidR="00D239C9" w:rsidRPr="004F18B5">
              <w:rPr>
                <w:b/>
                <w:bCs/>
              </w:rPr>
              <w:t>P</w:t>
            </w:r>
            <w:r w:rsidRPr="004F18B5">
              <w:rPr>
                <w:b/>
                <w:bCs/>
              </w:rPr>
              <w:t>lan (SAQP)</w:t>
            </w:r>
          </w:p>
        </w:tc>
        <w:tc>
          <w:tcPr>
            <w:tcW w:w="523" w:type="pct"/>
            <w:shd w:val="clear" w:color="auto" w:fill="DAEEF3" w:themeFill="accent5" w:themeFillTint="33"/>
            <w:vAlign w:val="center"/>
          </w:tcPr>
          <w:p w14:paraId="55BB5524" w14:textId="77777777" w:rsidR="00620DE5" w:rsidRPr="004F18B5" w:rsidRDefault="00620DE5" w:rsidP="004F18B5">
            <w:pPr>
              <w:rPr>
                <w:b/>
                <w:bCs/>
              </w:rPr>
            </w:pPr>
          </w:p>
        </w:tc>
      </w:tr>
      <w:tr w:rsidR="00980CF2" w:rsidRPr="004F18B5" w14:paraId="035D836A" w14:textId="77777777" w:rsidTr="004F18B5">
        <w:trPr>
          <w:trHeight w:val="86"/>
        </w:trPr>
        <w:tc>
          <w:tcPr>
            <w:tcW w:w="4477" w:type="pct"/>
            <w:gridSpan w:val="3"/>
            <w:shd w:val="clear" w:color="auto" w:fill="auto"/>
            <w:vAlign w:val="center"/>
          </w:tcPr>
          <w:p w14:paraId="2FC141B3" w14:textId="77777777" w:rsidR="006E471B" w:rsidRPr="004F18B5" w:rsidRDefault="006E471B" w:rsidP="004F18B5">
            <w:r w:rsidRPr="004F18B5">
              <w:t>Justification for the sampling design (how will the data be representative and relevant)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240232A4" w14:textId="77777777" w:rsidR="006E471B" w:rsidRPr="004F18B5" w:rsidRDefault="006E471B" w:rsidP="004F18B5"/>
        </w:tc>
      </w:tr>
      <w:tr w:rsidR="00980CF2" w:rsidRPr="004F18B5" w14:paraId="65E6228D" w14:textId="77777777" w:rsidTr="004F18B5">
        <w:trPr>
          <w:trHeight w:val="86"/>
        </w:trPr>
        <w:tc>
          <w:tcPr>
            <w:tcW w:w="4477" w:type="pct"/>
            <w:gridSpan w:val="3"/>
            <w:shd w:val="clear" w:color="auto" w:fill="auto"/>
            <w:vAlign w:val="center"/>
          </w:tcPr>
          <w:p w14:paraId="35873813" w14:textId="77777777" w:rsidR="006E471B" w:rsidRPr="004F18B5" w:rsidRDefault="00980CF2" w:rsidP="004F18B5">
            <w:r w:rsidRPr="004F18B5">
              <w:t>Frequency and pattern of sampling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1F7EFE15" w14:textId="77777777" w:rsidR="006E471B" w:rsidRPr="004F18B5" w:rsidRDefault="006E471B" w:rsidP="004F18B5"/>
        </w:tc>
      </w:tr>
      <w:tr w:rsidR="00980CF2" w:rsidRPr="004F18B5" w14:paraId="1AF05875" w14:textId="77777777" w:rsidTr="004F18B5">
        <w:trPr>
          <w:trHeight w:val="86"/>
        </w:trPr>
        <w:tc>
          <w:tcPr>
            <w:tcW w:w="4477" w:type="pct"/>
            <w:gridSpan w:val="3"/>
            <w:shd w:val="clear" w:color="auto" w:fill="auto"/>
            <w:vAlign w:val="center"/>
          </w:tcPr>
          <w:p w14:paraId="48C85A88" w14:textId="77777777" w:rsidR="006E471B" w:rsidRPr="004F18B5" w:rsidRDefault="006E471B" w:rsidP="004F18B5">
            <w:r w:rsidRPr="004F18B5">
              <w:t xml:space="preserve">Justification for </w:t>
            </w:r>
            <w:r w:rsidR="00980CF2" w:rsidRPr="004F18B5">
              <w:t xml:space="preserve">analytical </w:t>
            </w:r>
            <w:r w:rsidRPr="004F18B5">
              <w:t>plan (</w:t>
            </w:r>
            <w:r w:rsidR="00980CF2" w:rsidRPr="004F18B5">
              <w:t xml:space="preserve">especially if the project uses </w:t>
            </w:r>
            <w:r w:rsidRPr="004F18B5">
              <w:t>composite samples)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4945EF0B" w14:textId="77777777" w:rsidR="006E471B" w:rsidRPr="004F18B5" w:rsidRDefault="006E471B" w:rsidP="004F18B5"/>
        </w:tc>
      </w:tr>
      <w:tr w:rsidR="00980CF2" w:rsidRPr="004F18B5" w14:paraId="635388FC" w14:textId="77777777" w:rsidTr="004F18B5">
        <w:trPr>
          <w:trHeight w:val="86"/>
        </w:trPr>
        <w:tc>
          <w:tcPr>
            <w:tcW w:w="4477" w:type="pct"/>
            <w:gridSpan w:val="3"/>
            <w:shd w:val="clear" w:color="auto" w:fill="auto"/>
            <w:vAlign w:val="center"/>
          </w:tcPr>
          <w:p w14:paraId="117E43B8" w14:textId="77777777" w:rsidR="006E471B" w:rsidRPr="004F18B5" w:rsidRDefault="006E471B" w:rsidP="004F18B5">
            <w:r w:rsidRPr="004F18B5">
              <w:t>Dat</w:t>
            </w:r>
            <w:r w:rsidR="00BF45FA" w:rsidRPr="004F18B5">
              <w:t>a</w:t>
            </w:r>
            <w:r w:rsidRPr="004F18B5">
              <w:t xml:space="preserve"> quality objectives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33F89AB3" w14:textId="77777777" w:rsidR="006E471B" w:rsidRPr="004F18B5" w:rsidRDefault="006E471B" w:rsidP="004F18B5"/>
        </w:tc>
      </w:tr>
      <w:tr w:rsidR="006E471B" w:rsidRPr="004F18B5" w14:paraId="30DB4ABB" w14:textId="77777777" w:rsidTr="004F18B5">
        <w:trPr>
          <w:trHeight w:val="86"/>
        </w:trPr>
        <w:tc>
          <w:tcPr>
            <w:tcW w:w="4477" w:type="pct"/>
            <w:gridSpan w:val="3"/>
            <w:shd w:val="clear" w:color="auto" w:fill="DAEEF3" w:themeFill="accent5" w:themeFillTint="33"/>
            <w:vAlign w:val="center"/>
          </w:tcPr>
          <w:p w14:paraId="16BB2216" w14:textId="77777777" w:rsidR="006E471B" w:rsidRPr="004F18B5" w:rsidRDefault="006E471B" w:rsidP="004F18B5">
            <w:pPr>
              <w:rPr>
                <w:b/>
                <w:bCs/>
              </w:rPr>
            </w:pPr>
            <w:r w:rsidRPr="004F18B5">
              <w:rPr>
                <w:b/>
                <w:bCs/>
              </w:rPr>
              <w:t>Sampling Methodology</w:t>
            </w:r>
          </w:p>
        </w:tc>
        <w:tc>
          <w:tcPr>
            <w:tcW w:w="523" w:type="pct"/>
            <w:shd w:val="clear" w:color="auto" w:fill="DAEEF3" w:themeFill="accent5" w:themeFillTint="33"/>
            <w:vAlign w:val="center"/>
          </w:tcPr>
          <w:p w14:paraId="2417671B" w14:textId="77777777" w:rsidR="006E471B" w:rsidRPr="004F18B5" w:rsidRDefault="006E471B" w:rsidP="004F18B5">
            <w:pPr>
              <w:rPr>
                <w:b/>
                <w:bCs/>
              </w:rPr>
            </w:pPr>
          </w:p>
        </w:tc>
      </w:tr>
      <w:tr w:rsidR="00BF45FA" w:rsidRPr="004F18B5" w14:paraId="5DBCBED3" w14:textId="77777777" w:rsidTr="004F18B5">
        <w:trPr>
          <w:trHeight w:val="86"/>
        </w:trPr>
        <w:tc>
          <w:tcPr>
            <w:tcW w:w="4477" w:type="pct"/>
            <w:gridSpan w:val="3"/>
            <w:shd w:val="clear" w:color="auto" w:fill="auto"/>
            <w:vAlign w:val="center"/>
          </w:tcPr>
          <w:p w14:paraId="67CEAC31" w14:textId="77777777" w:rsidR="00BF45FA" w:rsidRPr="004F18B5" w:rsidRDefault="00BF45FA" w:rsidP="004F18B5">
            <w:r w:rsidRPr="004F18B5">
              <w:t>Description of sample methodology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7EB0BFD8" w14:textId="77777777" w:rsidR="00BF45FA" w:rsidRPr="004F18B5" w:rsidRDefault="00BF45FA" w:rsidP="004F18B5"/>
        </w:tc>
      </w:tr>
      <w:tr w:rsidR="006E471B" w:rsidRPr="004F18B5" w14:paraId="43E1E625" w14:textId="77777777" w:rsidTr="004F18B5">
        <w:trPr>
          <w:trHeight w:val="86"/>
        </w:trPr>
        <w:tc>
          <w:tcPr>
            <w:tcW w:w="4477" w:type="pct"/>
            <w:gridSpan w:val="3"/>
            <w:vAlign w:val="center"/>
          </w:tcPr>
          <w:p w14:paraId="2CF17A26" w14:textId="77777777" w:rsidR="006E471B" w:rsidRPr="004F18B5" w:rsidRDefault="006E471B" w:rsidP="004F18B5">
            <w:r w:rsidRPr="004F18B5">
              <w:t>Description of media sampled and sample depth interval (e.g. borehole logs, or soil description)</w:t>
            </w:r>
          </w:p>
        </w:tc>
        <w:tc>
          <w:tcPr>
            <w:tcW w:w="523" w:type="pct"/>
            <w:vAlign w:val="center"/>
          </w:tcPr>
          <w:p w14:paraId="46E7C0F2" w14:textId="77777777" w:rsidR="006E471B" w:rsidRPr="004F18B5" w:rsidRDefault="006E471B" w:rsidP="004F18B5"/>
        </w:tc>
      </w:tr>
      <w:tr w:rsidR="006E471B" w:rsidRPr="004F18B5" w14:paraId="624B6F14" w14:textId="77777777" w:rsidTr="004F18B5">
        <w:trPr>
          <w:trHeight w:val="88"/>
        </w:trPr>
        <w:tc>
          <w:tcPr>
            <w:tcW w:w="4477" w:type="pct"/>
            <w:gridSpan w:val="3"/>
            <w:shd w:val="clear" w:color="auto" w:fill="DAEEF3" w:themeFill="accent5" w:themeFillTint="33"/>
            <w:vAlign w:val="center"/>
          </w:tcPr>
          <w:p w14:paraId="4C46F84D" w14:textId="77777777" w:rsidR="006E471B" w:rsidRPr="004F18B5" w:rsidRDefault="006E471B" w:rsidP="004F18B5">
            <w:pPr>
              <w:rPr>
                <w:b/>
                <w:bCs/>
              </w:rPr>
            </w:pPr>
            <w:r w:rsidRPr="004F18B5">
              <w:rPr>
                <w:b/>
                <w:bCs/>
              </w:rPr>
              <w:t xml:space="preserve">Notable contaminant concentrations e.g. maximum specific concentrations and validation results </w:t>
            </w:r>
          </w:p>
        </w:tc>
        <w:tc>
          <w:tcPr>
            <w:tcW w:w="523" w:type="pct"/>
            <w:shd w:val="clear" w:color="auto" w:fill="DAEEF3" w:themeFill="accent5" w:themeFillTint="33"/>
            <w:vAlign w:val="center"/>
          </w:tcPr>
          <w:p w14:paraId="59B07A29" w14:textId="77777777" w:rsidR="006E471B" w:rsidRPr="004F18B5" w:rsidRDefault="006E471B" w:rsidP="004F18B5">
            <w:pPr>
              <w:rPr>
                <w:b/>
                <w:bCs/>
              </w:rPr>
            </w:pPr>
          </w:p>
        </w:tc>
      </w:tr>
      <w:tr w:rsidR="00A51405" w:rsidRPr="004F18B5" w14:paraId="2B679165" w14:textId="77777777" w:rsidTr="004F18B5">
        <w:trPr>
          <w:trHeight w:val="88"/>
        </w:trPr>
        <w:tc>
          <w:tcPr>
            <w:tcW w:w="4477" w:type="pct"/>
            <w:gridSpan w:val="3"/>
            <w:shd w:val="clear" w:color="auto" w:fill="auto"/>
            <w:vAlign w:val="center"/>
          </w:tcPr>
          <w:p w14:paraId="02F13999" w14:textId="77777777" w:rsidR="00A51405" w:rsidRPr="004F18B5" w:rsidRDefault="00A51405" w:rsidP="004F18B5">
            <w:r w:rsidRPr="004F18B5">
              <w:t>Soil and groundwater concentrations and comparison against</w:t>
            </w:r>
            <w:r w:rsidR="00556425" w:rsidRPr="004F18B5">
              <w:t xml:space="preserve"> appropriate</w:t>
            </w:r>
            <w:r w:rsidRPr="004F18B5">
              <w:t xml:space="preserve"> EIL, HIL, HSL and GILs etc. 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7B3B4233" w14:textId="77777777" w:rsidR="00A51405" w:rsidRPr="004F18B5" w:rsidRDefault="00A51405" w:rsidP="004F18B5"/>
        </w:tc>
      </w:tr>
      <w:tr w:rsidR="00A51405" w:rsidRPr="004F18B5" w14:paraId="2EB7A598" w14:textId="77777777" w:rsidTr="004F18B5">
        <w:trPr>
          <w:trHeight w:val="88"/>
        </w:trPr>
        <w:tc>
          <w:tcPr>
            <w:tcW w:w="4477" w:type="pct"/>
            <w:gridSpan w:val="3"/>
            <w:shd w:val="clear" w:color="auto" w:fill="auto"/>
            <w:vAlign w:val="center"/>
          </w:tcPr>
          <w:p w14:paraId="3F41ABA1" w14:textId="77777777" w:rsidR="00A51405" w:rsidRPr="004F18B5" w:rsidRDefault="00A51405" w:rsidP="004F18B5">
            <w:r w:rsidRPr="004F18B5">
              <w:t>Discussion on QA/QC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5621475" w14:textId="77777777" w:rsidR="00A51405" w:rsidRPr="004F18B5" w:rsidRDefault="00A51405" w:rsidP="004F18B5"/>
        </w:tc>
      </w:tr>
      <w:tr w:rsidR="00A51405" w:rsidRPr="004F18B5" w14:paraId="5345194A" w14:textId="77777777" w:rsidTr="004F18B5">
        <w:trPr>
          <w:trHeight w:val="88"/>
        </w:trPr>
        <w:tc>
          <w:tcPr>
            <w:tcW w:w="4477" w:type="pct"/>
            <w:gridSpan w:val="3"/>
            <w:shd w:val="clear" w:color="auto" w:fill="auto"/>
            <w:vAlign w:val="center"/>
          </w:tcPr>
          <w:p w14:paraId="565890EF" w14:textId="77777777" w:rsidR="00A51405" w:rsidRPr="004F18B5" w:rsidRDefault="00A51405" w:rsidP="004F18B5">
            <w:r w:rsidRPr="004F18B5">
              <w:t>Statistical analysis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1EBCFD10" w14:textId="77777777" w:rsidR="00A51405" w:rsidRPr="004F18B5" w:rsidRDefault="00A51405" w:rsidP="004F18B5"/>
        </w:tc>
      </w:tr>
      <w:tr w:rsidR="006E471B" w:rsidRPr="004F18B5" w14:paraId="2FD2454C" w14:textId="77777777" w:rsidTr="004F18B5">
        <w:trPr>
          <w:trHeight w:val="88"/>
        </w:trPr>
        <w:tc>
          <w:tcPr>
            <w:tcW w:w="4477" w:type="pct"/>
            <w:gridSpan w:val="3"/>
            <w:shd w:val="clear" w:color="auto" w:fill="DAEEF3" w:themeFill="accent5" w:themeFillTint="33"/>
            <w:vAlign w:val="center"/>
          </w:tcPr>
          <w:p w14:paraId="1CE81ADB" w14:textId="77777777" w:rsidR="006E471B" w:rsidRPr="004F18B5" w:rsidRDefault="006E471B" w:rsidP="004F18B5">
            <w:pPr>
              <w:rPr>
                <w:b/>
                <w:bCs/>
              </w:rPr>
            </w:pPr>
            <w:r w:rsidRPr="004F18B5">
              <w:rPr>
                <w:b/>
                <w:bCs/>
              </w:rPr>
              <w:t xml:space="preserve">Nature of works carried out </w:t>
            </w:r>
          </w:p>
        </w:tc>
        <w:tc>
          <w:tcPr>
            <w:tcW w:w="523" w:type="pct"/>
            <w:shd w:val="clear" w:color="auto" w:fill="DAEEF3" w:themeFill="accent5" w:themeFillTint="33"/>
            <w:vAlign w:val="center"/>
          </w:tcPr>
          <w:p w14:paraId="0F5AF76A" w14:textId="77777777" w:rsidR="006E471B" w:rsidRPr="004F18B5" w:rsidRDefault="006E471B" w:rsidP="004F18B5">
            <w:pPr>
              <w:rPr>
                <w:b/>
                <w:bCs/>
              </w:rPr>
            </w:pPr>
          </w:p>
        </w:tc>
      </w:tr>
      <w:tr w:rsidR="006E471B" w:rsidRPr="004F18B5" w14:paraId="21C0D0E5" w14:textId="77777777" w:rsidTr="004F18B5">
        <w:trPr>
          <w:trHeight w:val="169"/>
        </w:trPr>
        <w:tc>
          <w:tcPr>
            <w:tcW w:w="4477" w:type="pct"/>
            <w:gridSpan w:val="3"/>
            <w:vAlign w:val="center"/>
          </w:tcPr>
          <w:p w14:paraId="30B93965" w14:textId="77777777" w:rsidR="006E471B" w:rsidRPr="004F18B5" w:rsidRDefault="006E471B" w:rsidP="004F18B5">
            <w:r w:rsidRPr="004F18B5">
              <w:t>e.g. soil investigation, ground water investigation, excavation, on-site remediation, removal of soil</w:t>
            </w:r>
            <w:r w:rsidR="00D057DF" w:rsidRPr="004F18B5">
              <w:t>,</w:t>
            </w:r>
            <w:r w:rsidRPr="004F18B5">
              <w:t xml:space="preserve"> </w:t>
            </w:r>
            <w:r w:rsidR="00D057DF" w:rsidRPr="004F18B5">
              <w:t>v</w:t>
            </w:r>
            <w:r w:rsidRPr="004F18B5">
              <w:t>alidation sampling, backfilled with import</w:t>
            </w:r>
            <w:r w:rsidR="00980CF2" w:rsidRPr="004F18B5">
              <w:t>ed soil with ENM classification</w:t>
            </w:r>
          </w:p>
        </w:tc>
        <w:tc>
          <w:tcPr>
            <w:tcW w:w="523" w:type="pct"/>
            <w:vAlign w:val="center"/>
          </w:tcPr>
          <w:p w14:paraId="4CDBA7CA" w14:textId="77777777" w:rsidR="006E471B" w:rsidRPr="004F18B5" w:rsidRDefault="006E471B" w:rsidP="004F18B5"/>
        </w:tc>
      </w:tr>
      <w:tr w:rsidR="006E471B" w:rsidRPr="004F18B5" w14:paraId="1B7098E9" w14:textId="77777777" w:rsidTr="004F18B5">
        <w:trPr>
          <w:trHeight w:val="88"/>
        </w:trPr>
        <w:tc>
          <w:tcPr>
            <w:tcW w:w="4477" w:type="pct"/>
            <w:gridSpan w:val="3"/>
            <w:shd w:val="clear" w:color="auto" w:fill="DAEEF3" w:themeFill="accent5" w:themeFillTint="33"/>
            <w:vAlign w:val="center"/>
          </w:tcPr>
          <w:p w14:paraId="7D1A92DE" w14:textId="77777777" w:rsidR="006E471B" w:rsidRPr="004F18B5" w:rsidRDefault="006E471B" w:rsidP="004F18B5">
            <w:pPr>
              <w:rPr>
                <w:b/>
                <w:bCs/>
              </w:rPr>
            </w:pPr>
            <w:r w:rsidRPr="004F18B5">
              <w:rPr>
                <w:b/>
                <w:bCs/>
              </w:rPr>
              <w:t xml:space="preserve">Nature and extent of residual contamination </w:t>
            </w:r>
          </w:p>
        </w:tc>
        <w:tc>
          <w:tcPr>
            <w:tcW w:w="523" w:type="pct"/>
            <w:shd w:val="clear" w:color="auto" w:fill="DAEEF3" w:themeFill="accent5" w:themeFillTint="33"/>
            <w:vAlign w:val="center"/>
          </w:tcPr>
          <w:p w14:paraId="7F8138E5" w14:textId="77777777" w:rsidR="006E471B" w:rsidRPr="004F18B5" w:rsidRDefault="006E471B" w:rsidP="004F18B5">
            <w:pPr>
              <w:rPr>
                <w:b/>
                <w:bCs/>
              </w:rPr>
            </w:pPr>
          </w:p>
        </w:tc>
      </w:tr>
      <w:tr w:rsidR="006E471B" w:rsidRPr="004F18B5" w14:paraId="56A7EFDB" w14:textId="77777777" w:rsidTr="004F18B5">
        <w:trPr>
          <w:trHeight w:val="169"/>
        </w:trPr>
        <w:tc>
          <w:tcPr>
            <w:tcW w:w="4477" w:type="pct"/>
            <w:gridSpan w:val="3"/>
            <w:vAlign w:val="center"/>
          </w:tcPr>
          <w:p w14:paraId="49A6F5E4" w14:textId="77777777" w:rsidR="006E471B" w:rsidRPr="004F18B5" w:rsidRDefault="006E471B" w:rsidP="004F18B5">
            <w:r w:rsidRPr="004F18B5">
              <w:t xml:space="preserve">Contamination identified in investigation, </w:t>
            </w:r>
            <w:r w:rsidR="00980CF2" w:rsidRPr="004F18B5">
              <w:t>c</w:t>
            </w:r>
            <w:r w:rsidRPr="004F18B5">
              <w:t>ontamination unable to be remediated within the scope of the work, or areas not assessed</w:t>
            </w:r>
          </w:p>
        </w:tc>
        <w:tc>
          <w:tcPr>
            <w:tcW w:w="523" w:type="pct"/>
            <w:vAlign w:val="center"/>
          </w:tcPr>
          <w:p w14:paraId="2533FE1A" w14:textId="77777777" w:rsidR="006E471B" w:rsidRPr="004F18B5" w:rsidRDefault="006E471B" w:rsidP="004F18B5"/>
        </w:tc>
      </w:tr>
      <w:tr w:rsidR="006E471B" w:rsidRPr="004F18B5" w14:paraId="637FC408" w14:textId="77777777" w:rsidTr="004F18B5">
        <w:trPr>
          <w:trHeight w:val="87"/>
        </w:trPr>
        <w:tc>
          <w:tcPr>
            <w:tcW w:w="4477" w:type="pct"/>
            <w:gridSpan w:val="3"/>
            <w:shd w:val="clear" w:color="auto" w:fill="DAEEF3" w:themeFill="accent5" w:themeFillTint="33"/>
            <w:vAlign w:val="center"/>
          </w:tcPr>
          <w:p w14:paraId="03A9782F" w14:textId="77777777" w:rsidR="006E471B" w:rsidRPr="004F18B5" w:rsidRDefault="006E471B" w:rsidP="004F18B5">
            <w:pPr>
              <w:rPr>
                <w:b/>
                <w:bCs/>
              </w:rPr>
            </w:pPr>
            <w:r w:rsidRPr="004F18B5">
              <w:rPr>
                <w:b/>
                <w:bCs/>
              </w:rPr>
              <w:t xml:space="preserve">Waste removed </w:t>
            </w:r>
          </w:p>
        </w:tc>
        <w:tc>
          <w:tcPr>
            <w:tcW w:w="523" w:type="pct"/>
            <w:shd w:val="clear" w:color="auto" w:fill="DAEEF3" w:themeFill="accent5" w:themeFillTint="33"/>
            <w:vAlign w:val="center"/>
          </w:tcPr>
          <w:p w14:paraId="17744B77" w14:textId="77777777" w:rsidR="006E471B" w:rsidRPr="004F18B5" w:rsidRDefault="006E471B" w:rsidP="004F18B5">
            <w:pPr>
              <w:rPr>
                <w:b/>
                <w:bCs/>
              </w:rPr>
            </w:pPr>
          </w:p>
        </w:tc>
      </w:tr>
      <w:tr w:rsidR="006E471B" w:rsidRPr="004F18B5" w14:paraId="10453034" w14:textId="77777777" w:rsidTr="004F18B5">
        <w:trPr>
          <w:trHeight w:val="86"/>
        </w:trPr>
        <w:tc>
          <w:tcPr>
            <w:tcW w:w="4477" w:type="pct"/>
            <w:gridSpan w:val="3"/>
            <w:vAlign w:val="center"/>
          </w:tcPr>
          <w:p w14:paraId="379062C3" w14:textId="77777777" w:rsidR="006E471B" w:rsidRPr="004F18B5" w:rsidRDefault="006E471B" w:rsidP="004F18B5">
            <w:r w:rsidRPr="004F18B5">
              <w:t>During remediation (details of classification and disposal)</w:t>
            </w:r>
          </w:p>
        </w:tc>
        <w:tc>
          <w:tcPr>
            <w:tcW w:w="523" w:type="pct"/>
            <w:vAlign w:val="center"/>
          </w:tcPr>
          <w:p w14:paraId="3929B658" w14:textId="77777777" w:rsidR="006E471B" w:rsidRPr="004F18B5" w:rsidRDefault="006E471B" w:rsidP="004F18B5"/>
        </w:tc>
      </w:tr>
      <w:tr w:rsidR="006E471B" w:rsidRPr="004F18B5" w14:paraId="23A0D15B" w14:textId="77777777" w:rsidTr="004F18B5">
        <w:trPr>
          <w:trHeight w:val="87"/>
        </w:trPr>
        <w:tc>
          <w:tcPr>
            <w:tcW w:w="4477" w:type="pct"/>
            <w:gridSpan w:val="3"/>
            <w:shd w:val="clear" w:color="auto" w:fill="DAEEF3" w:themeFill="accent5" w:themeFillTint="33"/>
            <w:vAlign w:val="center"/>
          </w:tcPr>
          <w:p w14:paraId="4956F363" w14:textId="77777777" w:rsidR="006E471B" w:rsidRPr="004F18B5" w:rsidRDefault="006E471B" w:rsidP="004F18B5">
            <w:pPr>
              <w:rPr>
                <w:b/>
                <w:bCs/>
              </w:rPr>
            </w:pPr>
            <w:r w:rsidRPr="004F18B5">
              <w:rPr>
                <w:b/>
                <w:bCs/>
              </w:rPr>
              <w:t xml:space="preserve">Remediation Summary </w:t>
            </w:r>
          </w:p>
        </w:tc>
        <w:tc>
          <w:tcPr>
            <w:tcW w:w="523" w:type="pct"/>
            <w:shd w:val="clear" w:color="auto" w:fill="DAEEF3" w:themeFill="accent5" w:themeFillTint="33"/>
            <w:vAlign w:val="center"/>
          </w:tcPr>
          <w:p w14:paraId="27C3F528" w14:textId="77777777" w:rsidR="006E471B" w:rsidRPr="004F18B5" w:rsidRDefault="006E471B" w:rsidP="004F18B5">
            <w:pPr>
              <w:rPr>
                <w:b/>
                <w:bCs/>
              </w:rPr>
            </w:pPr>
          </w:p>
        </w:tc>
      </w:tr>
      <w:tr w:rsidR="006E471B" w:rsidRPr="004F18B5" w14:paraId="6E8B2CE8" w14:textId="77777777" w:rsidTr="004F18B5">
        <w:trPr>
          <w:trHeight w:val="251"/>
        </w:trPr>
        <w:tc>
          <w:tcPr>
            <w:tcW w:w="4477" w:type="pct"/>
            <w:gridSpan w:val="3"/>
            <w:vAlign w:val="center"/>
          </w:tcPr>
          <w:p w14:paraId="6B8C5105" w14:textId="77777777" w:rsidR="006E471B" w:rsidRPr="004F18B5" w:rsidRDefault="006E471B" w:rsidP="004F18B5">
            <w:r w:rsidRPr="004F18B5">
              <w:t>What was removed or treated? Was it successful, is residual contamination remaining? Is there a need for an ongoing Environmental Management Plan?</w:t>
            </w:r>
          </w:p>
        </w:tc>
        <w:tc>
          <w:tcPr>
            <w:tcW w:w="523" w:type="pct"/>
            <w:vAlign w:val="center"/>
          </w:tcPr>
          <w:p w14:paraId="010D192B" w14:textId="77777777" w:rsidR="006E471B" w:rsidRPr="004F18B5" w:rsidRDefault="006E471B" w:rsidP="004F18B5"/>
        </w:tc>
      </w:tr>
      <w:tr w:rsidR="006E471B" w:rsidRPr="004F18B5" w14:paraId="10276E90" w14:textId="77777777" w:rsidTr="004F18B5">
        <w:trPr>
          <w:trHeight w:val="88"/>
        </w:trPr>
        <w:tc>
          <w:tcPr>
            <w:tcW w:w="4477" w:type="pct"/>
            <w:gridSpan w:val="3"/>
            <w:shd w:val="clear" w:color="auto" w:fill="DAEEF3" w:themeFill="accent5" w:themeFillTint="33"/>
            <w:vAlign w:val="center"/>
          </w:tcPr>
          <w:p w14:paraId="6C46B984" w14:textId="77777777" w:rsidR="006E471B" w:rsidRPr="004F18B5" w:rsidRDefault="006E471B" w:rsidP="004F18B5">
            <w:pPr>
              <w:rPr>
                <w:b/>
                <w:bCs/>
              </w:rPr>
            </w:pPr>
            <w:r w:rsidRPr="004F18B5">
              <w:rPr>
                <w:b/>
                <w:bCs/>
              </w:rPr>
              <w:t xml:space="preserve">Statement of suitability </w:t>
            </w:r>
          </w:p>
        </w:tc>
        <w:tc>
          <w:tcPr>
            <w:tcW w:w="523" w:type="pct"/>
            <w:shd w:val="clear" w:color="auto" w:fill="DAEEF3" w:themeFill="accent5" w:themeFillTint="33"/>
            <w:vAlign w:val="center"/>
          </w:tcPr>
          <w:p w14:paraId="7047DE48" w14:textId="77777777" w:rsidR="006E471B" w:rsidRPr="004F18B5" w:rsidRDefault="006E471B" w:rsidP="004F18B5">
            <w:pPr>
              <w:rPr>
                <w:b/>
                <w:bCs/>
              </w:rPr>
            </w:pPr>
          </w:p>
        </w:tc>
      </w:tr>
      <w:tr w:rsidR="006E471B" w:rsidRPr="004F18B5" w14:paraId="01AD326D" w14:textId="77777777" w:rsidTr="004F18B5">
        <w:trPr>
          <w:trHeight w:val="251"/>
        </w:trPr>
        <w:tc>
          <w:tcPr>
            <w:tcW w:w="4477" w:type="pct"/>
            <w:gridSpan w:val="3"/>
            <w:vAlign w:val="center"/>
          </w:tcPr>
          <w:p w14:paraId="53C94E46" w14:textId="77777777" w:rsidR="006E471B" w:rsidRPr="004F18B5" w:rsidRDefault="006E471B" w:rsidP="004F18B5">
            <w:r w:rsidRPr="004F18B5">
              <w:t>The land is considered suitable for [residential, residential with limited soil access, open space, industrial/commercial] land use, other (describe)</w:t>
            </w:r>
            <w:r w:rsidR="00D057DF" w:rsidRPr="004F18B5">
              <w:t>.</w:t>
            </w:r>
          </w:p>
        </w:tc>
        <w:tc>
          <w:tcPr>
            <w:tcW w:w="523" w:type="pct"/>
            <w:vAlign w:val="center"/>
          </w:tcPr>
          <w:p w14:paraId="6CCCA39A" w14:textId="77777777" w:rsidR="006E471B" w:rsidRPr="004F18B5" w:rsidRDefault="006E471B" w:rsidP="004F18B5"/>
        </w:tc>
      </w:tr>
      <w:tr w:rsidR="00A51405" w:rsidRPr="004F18B5" w14:paraId="3FF7FBAA" w14:textId="77777777" w:rsidTr="004F18B5">
        <w:trPr>
          <w:trHeight w:val="251"/>
        </w:trPr>
        <w:tc>
          <w:tcPr>
            <w:tcW w:w="5000" w:type="pct"/>
            <w:gridSpan w:val="4"/>
            <w:shd w:val="clear" w:color="auto" w:fill="DAEEF3" w:themeFill="accent5" w:themeFillTint="33"/>
            <w:vAlign w:val="center"/>
          </w:tcPr>
          <w:p w14:paraId="6C742D3A" w14:textId="77777777" w:rsidR="00A51405" w:rsidRPr="004F18B5" w:rsidRDefault="00A51405" w:rsidP="004F18B5">
            <w:pPr>
              <w:rPr>
                <w:b/>
                <w:bCs/>
              </w:rPr>
            </w:pPr>
            <w:r w:rsidRPr="004F18B5">
              <w:rPr>
                <w:b/>
                <w:bCs/>
              </w:rPr>
              <w:t>Report details</w:t>
            </w:r>
          </w:p>
        </w:tc>
      </w:tr>
      <w:tr w:rsidR="006E471B" w:rsidRPr="004F18B5" w14:paraId="47546DC1" w14:textId="77777777" w:rsidTr="004F18B5">
        <w:trPr>
          <w:trHeight w:val="293"/>
        </w:trPr>
        <w:tc>
          <w:tcPr>
            <w:tcW w:w="5000" w:type="pct"/>
            <w:gridSpan w:val="4"/>
            <w:vAlign w:val="center"/>
          </w:tcPr>
          <w:p w14:paraId="3B36FB53" w14:textId="0B435F82" w:rsidR="006E471B" w:rsidRPr="004F18B5" w:rsidRDefault="006E471B" w:rsidP="004F18B5">
            <w:r w:rsidRPr="004F18B5">
              <w:t xml:space="preserve">Report title: </w:t>
            </w:r>
            <w:r w:rsidR="00A51405" w:rsidRPr="004F18B5">
              <w:t>[insert report title]</w:t>
            </w:r>
          </w:p>
        </w:tc>
      </w:tr>
      <w:tr w:rsidR="006E471B" w:rsidRPr="004F18B5" w14:paraId="6BFD0A25" w14:textId="77777777" w:rsidTr="004F18B5">
        <w:trPr>
          <w:trHeight w:val="315"/>
        </w:trPr>
        <w:tc>
          <w:tcPr>
            <w:tcW w:w="3502" w:type="pct"/>
            <w:gridSpan w:val="2"/>
            <w:vAlign w:val="center"/>
          </w:tcPr>
          <w:p w14:paraId="0D034D59" w14:textId="77777777" w:rsidR="006E471B" w:rsidRPr="004F18B5" w:rsidRDefault="006E471B" w:rsidP="004F18B5">
            <w:r w:rsidRPr="004F18B5">
              <w:t>Produced by: [insert company name]</w:t>
            </w:r>
          </w:p>
        </w:tc>
        <w:tc>
          <w:tcPr>
            <w:tcW w:w="1498" w:type="pct"/>
            <w:gridSpan w:val="2"/>
            <w:vAlign w:val="center"/>
          </w:tcPr>
          <w:p w14:paraId="52BB06B4" w14:textId="77777777" w:rsidR="006E471B" w:rsidRPr="004F18B5" w:rsidRDefault="006E471B" w:rsidP="004F18B5">
            <w:r w:rsidRPr="004F18B5">
              <w:t>ABN: [insert ABN]</w:t>
            </w:r>
          </w:p>
        </w:tc>
      </w:tr>
      <w:tr w:rsidR="006E471B" w:rsidRPr="004F18B5" w14:paraId="3E234C43" w14:textId="77777777" w:rsidTr="004F18B5">
        <w:trPr>
          <w:trHeight w:val="315"/>
        </w:trPr>
        <w:tc>
          <w:tcPr>
            <w:tcW w:w="5000" w:type="pct"/>
            <w:gridSpan w:val="4"/>
            <w:vAlign w:val="center"/>
          </w:tcPr>
          <w:p w14:paraId="657B16B7" w14:textId="77777777" w:rsidR="006E471B" w:rsidRPr="004F18B5" w:rsidRDefault="006E471B" w:rsidP="004F18B5">
            <w:r w:rsidRPr="004F18B5">
              <w:t>Provided to [insert name] Council on: [insert date]</w:t>
            </w:r>
          </w:p>
        </w:tc>
      </w:tr>
      <w:tr w:rsidR="006E471B" w:rsidRPr="004F18B5" w14:paraId="654B93AA" w14:textId="77777777" w:rsidTr="004F18B5">
        <w:trPr>
          <w:trHeight w:val="315"/>
        </w:trPr>
        <w:tc>
          <w:tcPr>
            <w:tcW w:w="5000" w:type="pct"/>
            <w:gridSpan w:val="4"/>
            <w:vAlign w:val="center"/>
          </w:tcPr>
          <w:p w14:paraId="6B3181C0" w14:textId="77777777" w:rsidR="006E471B" w:rsidRPr="004F18B5" w:rsidRDefault="006E471B" w:rsidP="004F18B5">
            <w:r w:rsidRPr="004F18B5">
              <w:t>I [insert name] of [insert company name] state that I have undertaken this assessment in accordance with the guidelines made and approved by the NSW Environment Protection Authority.</w:t>
            </w:r>
          </w:p>
        </w:tc>
      </w:tr>
      <w:tr w:rsidR="006E471B" w:rsidRPr="004F18B5" w14:paraId="74888AE4" w14:textId="77777777" w:rsidTr="004F18B5">
        <w:trPr>
          <w:trHeight w:val="315"/>
        </w:trPr>
        <w:tc>
          <w:tcPr>
            <w:tcW w:w="2950" w:type="pct"/>
            <w:vAlign w:val="center"/>
          </w:tcPr>
          <w:p w14:paraId="1F6CD6C6" w14:textId="77777777" w:rsidR="006E471B" w:rsidRPr="004F18B5" w:rsidRDefault="006E471B" w:rsidP="004F18B5">
            <w:r w:rsidRPr="004F18B5">
              <w:t>Name: [report contact]</w:t>
            </w:r>
          </w:p>
        </w:tc>
        <w:tc>
          <w:tcPr>
            <w:tcW w:w="2050" w:type="pct"/>
            <w:gridSpan w:val="3"/>
            <w:vAlign w:val="center"/>
          </w:tcPr>
          <w:p w14:paraId="2D7820A1" w14:textId="77777777" w:rsidR="006E471B" w:rsidRPr="004F18B5" w:rsidRDefault="006E471B" w:rsidP="004F18B5">
            <w:r w:rsidRPr="004F18B5">
              <w:t>Signature:</w:t>
            </w:r>
          </w:p>
        </w:tc>
      </w:tr>
      <w:tr w:rsidR="006E471B" w:rsidRPr="004F18B5" w14:paraId="513D5578" w14:textId="77777777" w:rsidTr="004F18B5">
        <w:trPr>
          <w:trHeight w:val="315"/>
        </w:trPr>
        <w:tc>
          <w:tcPr>
            <w:tcW w:w="2950" w:type="pct"/>
            <w:vAlign w:val="center"/>
          </w:tcPr>
          <w:p w14:paraId="354534D4" w14:textId="77777777" w:rsidR="006E471B" w:rsidRPr="004F18B5" w:rsidRDefault="006E471B" w:rsidP="004F18B5">
            <w:r w:rsidRPr="004F18B5">
              <w:t>Contact details: [insert email address]</w:t>
            </w:r>
          </w:p>
        </w:tc>
        <w:tc>
          <w:tcPr>
            <w:tcW w:w="2050" w:type="pct"/>
            <w:gridSpan w:val="3"/>
            <w:vAlign w:val="center"/>
          </w:tcPr>
          <w:p w14:paraId="3B08875A" w14:textId="77777777" w:rsidR="006E471B" w:rsidRPr="004F18B5" w:rsidRDefault="006E471B" w:rsidP="004F18B5">
            <w:r w:rsidRPr="004F18B5">
              <w:t xml:space="preserve">[insert </w:t>
            </w:r>
            <w:r w:rsidR="00A51405" w:rsidRPr="004F18B5">
              <w:t xml:space="preserve">contact </w:t>
            </w:r>
            <w:r w:rsidRPr="004F18B5">
              <w:t>phone number]</w:t>
            </w:r>
          </w:p>
        </w:tc>
      </w:tr>
    </w:tbl>
    <w:p w14:paraId="3904CB43" w14:textId="77777777" w:rsidR="003327A6" w:rsidRPr="0011627C" w:rsidRDefault="003327A6" w:rsidP="003B7CBA"/>
    <w:sectPr w:rsidR="003327A6" w:rsidRPr="0011627C" w:rsidSect="004F18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276" w:left="1440" w:header="709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6B406" w14:textId="77777777" w:rsidR="0099076F" w:rsidRDefault="0099076F">
      <w:r>
        <w:separator/>
      </w:r>
    </w:p>
  </w:endnote>
  <w:endnote w:type="continuationSeparator" w:id="0">
    <w:p w14:paraId="1667B42F" w14:textId="77777777" w:rsidR="0099076F" w:rsidRDefault="0099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Franklin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F436" w14:textId="77777777" w:rsidR="00E147AD" w:rsidRDefault="00E14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F4A5" w14:textId="4A6A1732" w:rsidR="002313E2" w:rsidRPr="004F18B5" w:rsidRDefault="00E147AD" w:rsidP="004F18B5">
    <w:pPr>
      <w:pStyle w:val="FooterText"/>
      <w:tabs>
        <w:tab w:val="clear" w:pos="3465"/>
      </w:tabs>
      <w:jc w:val="left"/>
      <w:rPr>
        <w:i/>
        <w:color w:val="000000" w:themeColor="text1"/>
        <w:sz w:val="20"/>
        <w:szCs w:val="32"/>
      </w:rPr>
    </w:pPr>
    <w:r w:rsidRPr="00E147AD">
      <w:rPr>
        <w:i/>
        <w:noProof/>
        <w:color w:val="000000" w:themeColor="text1"/>
        <w:sz w:val="20"/>
        <w:szCs w:val="32"/>
      </w:rPr>
      <mc:AlternateContent>
        <mc:Choice Requires="wps">
          <w:drawing>
            <wp:anchor distT="91440" distB="91440" distL="114300" distR="114300" simplePos="0" relativeHeight="251662336" behindDoc="0" locked="0" layoutInCell="1" allowOverlap="1" wp14:anchorId="6308AE6E" wp14:editId="7BEE2DC3">
              <wp:simplePos x="0" y="0"/>
              <wp:positionH relativeFrom="page">
                <wp:posOffset>5464810</wp:posOffset>
              </wp:positionH>
              <wp:positionV relativeFrom="paragraph">
                <wp:posOffset>71163</wp:posOffset>
              </wp:positionV>
              <wp:extent cx="1187450" cy="1403985"/>
              <wp:effectExtent l="0" t="0" r="0" b="5715"/>
              <wp:wrapSquare wrapText="bothSides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13EA2C" w14:textId="57E471B6" w:rsidR="00E147AD" w:rsidRPr="00E147AD" w:rsidRDefault="00E147AD" w:rsidP="00E147AD">
                          <w:r w:rsidRPr="00E147AD">
                            <w:t>E2024/111410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08AE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0.3pt;margin-top:5.6pt;width:93.5pt;height:110.55pt;z-index:251662336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" filled="f" stroked="f">
              <v:textbox style="mso-fit-shape-to-text:t">
                <w:txbxContent>
                  <w:p w14:paraId="3513EA2C" w14:textId="57E471B6" w:rsidR="00E147AD" w:rsidRPr="00E147AD" w:rsidRDefault="00E147AD" w:rsidP="00E147AD">
                    <w:r w:rsidRPr="00E147AD">
                      <w:t>E2024/111410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2313E2" w:rsidRPr="004F18B5">
      <w:rPr>
        <w:i/>
        <w:color w:val="000000" w:themeColor="text1"/>
        <w:sz w:val="20"/>
        <w:szCs w:val="32"/>
      </w:rPr>
      <w:t xml:space="preserve">This project has been funded by the New South Wales </w:t>
    </w:r>
    <w:r>
      <w:rPr>
        <w:i/>
        <w:color w:val="000000" w:themeColor="text1"/>
        <w:sz w:val="20"/>
        <w:szCs w:val="32"/>
      </w:rPr>
      <w:br/>
    </w:r>
    <w:r w:rsidR="002313E2" w:rsidRPr="004F18B5">
      <w:rPr>
        <w:i/>
        <w:color w:val="000000" w:themeColor="text1"/>
        <w:sz w:val="20"/>
        <w:szCs w:val="32"/>
      </w:rPr>
      <w:t>Government through the EPA’s Contaminated Land Management Program</w:t>
    </w:r>
    <w:r w:rsidR="004F18B5">
      <w:rPr>
        <w:i/>
        <w:color w:val="000000" w:themeColor="text1"/>
        <w:sz w:val="20"/>
        <w:szCs w:val="32"/>
      </w:rPr>
      <w:t xml:space="preserve">. </w:t>
    </w:r>
    <w:r w:rsidR="002313E2" w:rsidRPr="004F18B5">
      <w:rPr>
        <w:i/>
        <w:color w:val="000000" w:themeColor="text1"/>
        <w:sz w:val="20"/>
        <w:szCs w:val="3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81E7B" w14:textId="77777777" w:rsidR="00E147AD" w:rsidRDefault="00E14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FBAA2" w14:textId="77777777" w:rsidR="0099076F" w:rsidRDefault="0099076F">
      <w:r>
        <w:separator/>
      </w:r>
    </w:p>
  </w:footnote>
  <w:footnote w:type="continuationSeparator" w:id="0">
    <w:p w14:paraId="329DC8E7" w14:textId="77777777" w:rsidR="0099076F" w:rsidRDefault="00990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AF60A" w14:textId="77777777" w:rsidR="00E147AD" w:rsidRDefault="00E14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7D6B9" w14:textId="7F44CF71" w:rsidR="002313E2" w:rsidRDefault="004F18B5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FC2D2B0" wp14:editId="653BAB45">
          <wp:simplePos x="0" y="0"/>
          <wp:positionH relativeFrom="margin">
            <wp:posOffset>-138628</wp:posOffset>
          </wp:positionH>
          <wp:positionV relativeFrom="margin">
            <wp:posOffset>-724841</wp:posOffset>
          </wp:positionV>
          <wp:extent cx="1526650" cy="577999"/>
          <wp:effectExtent l="0" t="0" r="0" b="0"/>
          <wp:wrapSquare wrapText="bothSides"/>
          <wp:docPr id="8" name="Picture 8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650" cy="577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13E2" w:rsidRPr="00122350">
      <w:rPr>
        <w:noProof/>
        <w:color w:val="173841"/>
        <w:lang w:eastAsia="en-AU"/>
      </w:rPr>
      <w:drawing>
        <wp:anchor distT="0" distB="0" distL="114300" distR="114300" simplePos="0" relativeHeight="251657216" behindDoc="0" locked="0" layoutInCell="1" allowOverlap="1" wp14:anchorId="299B55E3" wp14:editId="27B6C286">
          <wp:simplePos x="0" y="0"/>
          <wp:positionH relativeFrom="margin">
            <wp:posOffset>4944793</wp:posOffset>
          </wp:positionH>
          <wp:positionV relativeFrom="margin">
            <wp:posOffset>-836930</wp:posOffset>
          </wp:positionV>
          <wp:extent cx="1000760" cy="791210"/>
          <wp:effectExtent l="0" t="0" r="8890" b="889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rthernRiverscontaminatedcolour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35"/>
                  <a:stretch/>
                </pic:blipFill>
                <pic:spPr bwMode="auto">
                  <a:xfrm>
                    <a:off x="0" y="0"/>
                    <a:ext cx="1000760" cy="7912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F556E4" w14:textId="77777777" w:rsidR="002313E2" w:rsidRDefault="002313E2">
    <w:pPr>
      <w:pStyle w:val="Header"/>
    </w:pPr>
    <w:r>
      <w:tab/>
    </w:r>
    <w:r>
      <w:tab/>
    </w:r>
  </w:p>
  <w:p w14:paraId="7E1340F1" w14:textId="77777777" w:rsidR="002313E2" w:rsidRDefault="002313E2">
    <w:pPr>
      <w:pStyle w:val="Header"/>
    </w:pPr>
  </w:p>
  <w:p w14:paraId="43AF4EC4" w14:textId="77777777" w:rsidR="002313E2" w:rsidRDefault="002313E2">
    <w:pPr>
      <w:pStyle w:val="Header"/>
    </w:pPr>
  </w:p>
  <w:p w14:paraId="376DA0BA" w14:textId="77777777" w:rsidR="002313E2" w:rsidRDefault="002313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442C" w14:textId="77777777" w:rsidR="00E147AD" w:rsidRDefault="00E14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FA665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65EEC"/>
    <w:multiLevelType w:val="hybridMultilevel"/>
    <w:tmpl w:val="F35A7DD8"/>
    <w:lvl w:ilvl="0" w:tplc="29982D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04931"/>
    <w:multiLevelType w:val="hybridMultilevel"/>
    <w:tmpl w:val="D7C8BE2C"/>
    <w:lvl w:ilvl="0" w:tplc="ACA4854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7EDD"/>
    <w:multiLevelType w:val="multilevel"/>
    <w:tmpl w:val="556695F8"/>
    <w:numStyleLink w:val="StyleNumberedLeft0cmHanging1cm"/>
  </w:abstractNum>
  <w:abstractNum w:abstractNumId="4" w15:restartNumberingAfterBreak="0">
    <w:nsid w:val="22222FDA"/>
    <w:multiLevelType w:val="hybridMultilevel"/>
    <w:tmpl w:val="F84AD85A"/>
    <w:lvl w:ilvl="0" w:tplc="CBB227AE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4347A"/>
    <w:multiLevelType w:val="multilevel"/>
    <w:tmpl w:val="556695F8"/>
    <w:numStyleLink w:val="StyleNumberedLeft0cmHanging1cm"/>
  </w:abstractNum>
  <w:abstractNum w:abstractNumId="6" w15:restartNumberingAfterBreak="0">
    <w:nsid w:val="233565CD"/>
    <w:multiLevelType w:val="hybridMultilevel"/>
    <w:tmpl w:val="6E2C198C"/>
    <w:lvl w:ilvl="0" w:tplc="CB16A14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A71B1"/>
    <w:multiLevelType w:val="hybridMultilevel"/>
    <w:tmpl w:val="E2B49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660BE"/>
    <w:multiLevelType w:val="multilevel"/>
    <w:tmpl w:val="556695F8"/>
    <w:numStyleLink w:val="StyleNumberedLeft0cmHanging1cm"/>
  </w:abstractNum>
  <w:abstractNum w:abstractNumId="9" w15:restartNumberingAfterBreak="0">
    <w:nsid w:val="3FC8119C"/>
    <w:multiLevelType w:val="multilevel"/>
    <w:tmpl w:val="556695F8"/>
    <w:numStyleLink w:val="StyleNumberedLeft0cmHanging1cm"/>
  </w:abstractNum>
  <w:abstractNum w:abstractNumId="10" w15:restartNumberingAfterBreak="0">
    <w:nsid w:val="40CE6000"/>
    <w:multiLevelType w:val="hybridMultilevel"/>
    <w:tmpl w:val="85C4218A"/>
    <w:lvl w:ilvl="0" w:tplc="0C090017">
      <w:start w:val="1"/>
      <w:numFmt w:val="lowerLetter"/>
      <w:lvlText w:val="%1)"/>
      <w:lvlJc w:val="left"/>
      <w:pPr>
        <w:ind w:left="1778" w:hanging="360"/>
      </w:pPr>
    </w:lvl>
    <w:lvl w:ilvl="1" w:tplc="0C090019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4D352134"/>
    <w:multiLevelType w:val="multilevel"/>
    <w:tmpl w:val="BE8CA9CC"/>
    <w:lvl w:ilvl="0">
      <w:start w:val="1"/>
      <w:numFmt w:val="decimal"/>
      <w:lvlText w:val="%1."/>
      <w:lvlJc w:val="left"/>
      <w:pPr>
        <w:ind w:left="1080" w:hanging="72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276A3"/>
    <w:multiLevelType w:val="hybridMultilevel"/>
    <w:tmpl w:val="BE8CA9CC"/>
    <w:lvl w:ilvl="0" w:tplc="CBB227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25181"/>
    <w:multiLevelType w:val="hybridMultilevel"/>
    <w:tmpl w:val="BE8CA9CC"/>
    <w:lvl w:ilvl="0" w:tplc="CBB227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E6DE2"/>
    <w:multiLevelType w:val="hybridMultilevel"/>
    <w:tmpl w:val="556695F8"/>
    <w:lvl w:ilvl="0" w:tplc="CBB227AE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D7453"/>
    <w:multiLevelType w:val="multilevel"/>
    <w:tmpl w:val="556695F8"/>
    <w:styleLink w:val="StyleNumberedLeft0cmHanging1cm"/>
    <w:lvl w:ilvl="0">
      <w:start w:val="1"/>
      <w:numFmt w:val="decimal"/>
      <w:lvlText w:val="%1."/>
      <w:lvlJc w:val="left"/>
      <w:pPr>
        <w:ind w:left="1146" w:hanging="720"/>
      </w:pPr>
      <w:rPr>
        <w:rFonts w:ascii="Arial" w:hAnsi="Arial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65229"/>
    <w:multiLevelType w:val="hybridMultilevel"/>
    <w:tmpl w:val="55A639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154000">
    <w:abstractNumId w:val="0"/>
  </w:num>
  <w:num w:numId="2" w16cid:durableId="514923132">
    <w:abstractNumId w:val="7"/>
  </w:num>
  <w:num w:numId="3" w16cid:durableId="552472772">
    <w:abstractNumId w:val="6"/>
  </w:num>
  <w:num w:numId="4" w16cid:durableId="241764771">
    <w:abstractNumId w:val="16"/>
  </w:num>
  <w:num w:numId="5" w16cid:durableId="13269045">
    <w:abstractNumId w:val="12"/>
  </w:num>
  <w:num w:numId="6" w16cid:durableId="1889300143">
    <w:abstractNumId w:val="1"/>
  </w:num>
  <w:num w:numId="7" w16cid:durableId="1758601015">
    <w:abstractNumId w:val="10"/>
  </w:num>
  <w:num w:numId="8" w16cid:durableId="1257011056">
    <w:abstractNumId w:val="2"/>
  </w:num>
  <w:num w:numId="9" w16cid:durableId="1214001849">
    <w:abstractNumId w:val="11"/>
  </w:num>
  <w:num w:numId="10" w16cid:durableId="1305306507">
    <w:abstractNumId w:val="13"/>
  </w:num>
  <w:num w:numId="11" w16cid:durableId="1749840007">
    <w:abstractNumId w:val="14"/>
  </w:num>
  <w:num w:numId="12" w16cid:durableId="377634044">
    <w:abstractNumId w:val="15"/>
  </w:num>
  <w:num w:numId="13" w16cid:durableId="1763792113">
    <w:abstractNumId w:val="8"/>
  </w:num>
  <w:num w:numId="14" w16cid:durableId="605312184">
    <w:abstractNumId w:val="3"/>
  </w:num>
  <w:num w:numId="15" w16cid:durableId="603146527">
    <w:abstractNumId w:val="9"/>
  </w:num>
  <w:num w:numId="16" w16cid:durableId="1683168555">
    <w:abstractNumId w:val="4"/>
  </w:num>
  <w:num w:numId="17" w16cid:durableId="12436403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92"/>
    <w:rsid w:val="00003DEA"/>
    <w:rsid w:val="00007405"/>
    <w:rsid w:val="000148B8"/>
    <w:rsid w:val="00024AF9"/>
    <w:rsid w:val="00043039"/>
    <w:rsid w:val="00046DEC"/>
    <w:rsid w:val="00047A45"/>
    <w:rsid w:val="000631A8"/>
    <w:rsid w:val="00065A4F"/>
    <w:rsid w:val="00076955"/>
    <w:rsid w:val="000848B6"/>
    <w:rsid w:val="000A6385"/>
    <w:rsid w:val="000C286E"/>
    <w:rsid w:val="000C49D1"/>
    <w:rsid w:val="000D4650"/>
    <w:rsid w:val="000D6C06"/>
    <w:rsid w:val="000E5B60"/>
    <w:rsid w:val="000E616B"/>
    <w:rsid w:val="000E6376"/>
    <w:rsid w:val="000F650F"/>
    <w:rsid w:val="00103655"/>
    <w:rsid w:val="00114F16"/>
    <w:rsid w:val="0011627C"/>
    <w:rsid w:val="00122350"/>
    <w:rsid w:val="001363A8"/>
    <w:rsid w:val="00145331"/>
    <w:rsid w:val="00145F18"/>
    <w:rsid w:val="001510FC"/>
    <w:rsid w:val="00152097"/>
    <w:rsid w:val="0018191F"/>
    <w:rsid w:val="00191172"/>
    <w:rsid w:val="00197974"/>
    <w:rsid w:val="00197DD6"/>
    <w:rsid w:val="001D7DC6"/>
    <w:rsid w:val="001E7BE5"/>
    <w:rsid w:val="001F1E2D"/>
    <w:rsid w:val="001F2B1C"/>
    <w:rsid w:val="002100C5"/>
    <w:rsid w:val="002115D3"/>
    <w:rsid w:val="0021780D"/>
    <w:rsid w:val="002313E2"/>
    <w:rsid w:val="00232798"/>
    <w:rsid w:val="002437F8"/>
    <w:rsid w:val="00256DBB"/>
    <w:rsid w:val="002570BF"/>
    <w:rsid w:val="00275B06"/>
    <w:rsid w:val="0028575E"/>
    <w:rsid w:val="002A6F2B"/>
    <w:rsid w:val="002B6454"/>
    <w:rsid w:val="002C5DA0"/>
    <w:rsid w:val="002D362C"/>
    <w:rsid w:val="002D4DAC"/>
    <w:rsid w:val="002E06CB"/>
    <w:rsid w:val="002E0FE7"/>
    <w:rsid w:val="00303BA3"/>
    <w:rsid w:val="003102E8"/>
    <w:rsid w:val="003147BB"/>
    <w:rsid w:val="00315395"/>
    <w:rsid w:val="003327A6"/>
    <w:rsid w:val="003419BE"/>
    <w:rsid w:val="00360D62"/>
    <w:rsid w:val="003659B0"/>
    <w:rsid w:val="00367CB4"/>
    <w:rsid w:val="00383E93"/>
    <w:rsid w:val="003936AC"/>
    <w:rsid w:val="00394B80"/>
    <w:rsid w:val="003A29A3"/>
    <w:rsid w:val="003B7CBA"/>
    <w:rsid w:val="003C4A00"/>
    <w:rsid w:val="003D062A"/>
    <w:rsid w:val="003D7ED8"/>
    <w:rsid w:val="003E45DF"/>
    <w:rsid w:val="00402D2C"/>
    <w:rsid w:val="00416342"/>
    <w:rsid w:val="00424CAE"/>
    <w:rsid w:val="0042675A"/>
    <w:rsid w:val="00427433"/>
    <w:rsid w:val="00451520"/>
    <w:rsid w:val="0045186C"/>
    <w:rsid w:val="00452250"/>
    <w:rsid w:val="0045659E"/>
    <w:rsid w:val="0045723C"/>
    <w:rsid w:val="0046711A"/>
    <w:rsid w:val="00480996"/>
    <w:rsid w:val="00484DA2"/>
    <w:rsid w:val="00490457"/>
    <w:rsid w:val="0049277D"/>
    <w:rsid w:val="004A54EC"/>
    <w:rsid w:val="004B3CEA"/>
    <w:rsid w:val="004E0112"/>
    <w:rsid w:val="004F18B5"/>
    <w:rsid w:val="004F479C"/>
    <w:rsid w:val="005155A2"/>
    <w:rsid w:val="005164A3"/>
    <w:rsid w:val="00532D1A"/>
    <w:rsid w:val="00540E16"/>
    <w:rsid w:val="00556425"/>
    <w:rsid w:val="00556F3A"/>
    <w:rsid w:val="00571AB1"/>
    <w:rsid w:val="0057664B"/>
    <w:rsid w:val="00582534"/>
    <w:rsid w:val="00593A67"/>
    <w:rsid w:val="005A49A7"/>
    <w:rsid w:val="005A4D27"/>
    <w:rsid w:val="005C016F"/>
    <w:rsid w:val="005D092B"/>
    <w:rsid w:val="005F6467"/>
    <w:rsid w:val="00620DE5"/>
    <w:rsid w:val="0063130E"/>
    <w:rsid w:val="006341DE"/>
    <w:rsid w:val="00653BB7"/>
    <w:rsid w:val="00667AF4"/>
    <w:rsid w:val="00695CC3"/>
    <w:rsid w:val="006A2B7A"/>
    <w:rsid w:val="006A4BA5"/>
    <w:rsid w:val="006B65B4"/>
    <w:rsid w:val="006E471B"/>
    <w:rsid w:val="00703E06"/>
    <w:rsid w:val="00716F90"/>
    <w:rsid w:val="00726669"/>
    <w:rsid w:val="00766A5D"/>
    <w:rsid w:val="0078513D"/>
    <w:rsid w:val="007858E5"/>
    <w:rsid w:val="00790BED"/>
    <w:rsid w:val="00792D8C"/>
    <w:rsid w:val="00793BDA"/>
    <w:rsid w:val="007A3860"/>
    <w:rsid w:val="007C5C19"/>
    <w:rsid w:val="007D5ED1"/>
    <w:rsid w:val="007E2FCF"/>
    <w:rsid w:val="007F0C34"/>
    <w:rsid w:val="008748D6"/>
    <w:rsid w:val="0087665C"/>
    <w:rsid w:val="0088595C"/>
    <w:rsid w:val="00885FE7"/>
    <w:rsid w:val="008962DC"/>
    <w:rsid w:val="008C134B"/>
    <w:rsid w:val="008D0E30"/>
    <w:rsid w:val="008D47B6"/>
    <w:rsid w:val="008D7C1A"/>
    <w:rsid w:val="008E385B"/>
    <w:rsid w:val="0090031E"/>
    <w:rsid w:val="00912B29"/>
    <w:rsid w:val="00914688"/>
    <w:rsid w:val="009176BB"/>
    <w:rsid w:val="009272AB"/>
    <w:rsid w:val="00937D70"/>
    <w:rsid w:val="009622C3"/>
    <w:rsid w:val="00966544"/>
    <w:rsid w:val="00980CF2"/>
    <w:rsid w:val="0099076F"/>
    <w:rsid w:val="00996335"/>
    <w:rsid w:val="009A0B06"/>
    <w:rsid w:val="009A0FF5"/>
    <w:rsid w:val="009A13AC"/>
    <w:rsid w:val="009C2EED"/>
    <w:rsid w:val="009C5D4A"/>
    <w:rsid w:val="009F21CE"/>
    <w:rsid w:val="009F57BA"/>
    <w:rsid w:val="00A107CF"/>
    <w:rsid w:val="00A248DC"/>
    <w:rsid w:val="00A27992"/>
    <w:rsid w:val="00A4685F"/>
    <w:rsid w:val="00A46B76"/>
    <w:rsid w:val="00A51405"/>
    <w:rsid w:val="00A54C8F"/>
    <w:rsid w:val="00A60151"/>
    <w:rsid w:val="00A750F2"/>
    <w:rsid w:val="00A76A8F"/>
    <w:rsid w:val="00A865FD"/>
    <w:rsid w:val="00A9005F"/>
    <w:rsid w:val="00AA308D"/>
    <w:rsid w:val="00AA3321"/>
    <w:rsid w:val="00AA33B3"/>
    <w:rsid w:val="00AB23B8"/>
    <w:rsid w:val="00AD052E"/>
    <w:rsid w:val="00AD7386"/>
    <w:rsid w:val="00AF5483"/>
    <w:rsid w:val="00AF7D4B"/>
    <w:rsid w:val="00B01597"/>
    <w:rsid w:val="00B06830"/>
    <w:rsid w:val="00B31AC9"/>
    <w:rsid w:val="00B46415"/>
    <w:rsid w:val="00B64EFC"/>
    <w:rsid w:val="00B82080"/>
    <w:rsid w:val="00B828A4"/>
    <w:rsid w:val="00B844A0"/>
    <w:rsid w:val="00B96A29"/>
    <w:rsid w:val="00BA2F89"/>
    <w:rsid w:val="00BA5D43"/>
    <w:rsid w:val="00BC6378"/>
    <w:rsid w:val="00BD00AE"/>
    <w:rsid w:val="00BE24FB"/>
    <w:rsid w:val="00BF45FA"/>
    <w:rsid w:val="00BF47FB"/>
    <w:rsid w:val="00C138A5"/>
    <w:rsid w:val="00C17FC9"/>
    <w:rsid w:val="00C2291D"/>
    <w:rsid w:val="00C35FFE"/>
    <w:rsid w:val="00C71A2D"/>
    <w:rsid w:val="00CC5CC8"/>
    <w:rsid w:val="00D057DF"/>
    <w:rsid w:val="00D06294"/>
    <w:rsid w:val="00D14620"/>
    <w:rsid w:val="00D239C9"/>
    <w:rsid w:val="00D273A8"/>
    <w:rsid w:val="00D40A1E"/>
    <w:rsid w:val="00D57CA0"/>
    <w:rsid w:val="00D60F5F"/>
    <w:rsid w:val="00D614AB"/>
    <w:rsid w:val="00D66D7D"/>
    <w:rsid w:val="00D776F2"/>
    <w:rsid w:val="00DB1B1D"/>
    <w:rsid w:val="00DB5728"/>
    <w:rsid w:val="00DB6141"/>
    <w:rsid w:val="00DC1B5F"/>
    <w:rsid w:val="00DC3934"/>
    <w:rsid w:val="00DD08BC"/>
    <w:rsid w:val="00DE3DC9"/>
    <w:rsid w:val="00DF777B"/>
    <w:rsid w:val="00E147AD"/>
    <w:rsid w:val="00E31ECA"/>
    <w:rsid w:val="00E33EE6"/>
    <w:rsid w:val="00E34B24"/>
    <w:rsid w:val="00E36F3D"/>
    <w:rsid w:val="00E419AD"/>
    <w:rsid w:val="00E4294D"/>
    <w:rsid w:val="00E50162"/>
    <w:rsid w:val="00E720DC"/>
    <w:rsid w:val="00E76539"/>
    <w:rsid w:val="00EC2BEE"/>
    <w:rsid w:val="00ED59E5"/>
    <w:rsid w:val="00EE7B74"/>
    <w:rsid w:val="00EF1FE1"/>
    <w:rsid w:val="00F13BCD"/>
    <w:rsid w:val="00F229BE"/>
    <w:rsid w:val="00F50CE4"/>
    <w:rsid w:val="00F61B6D"/>
    <w:rsid w:val="00F64436"/>
    <w:rsid w:val="00F96589"/>
    <w:rsid w:val="00FA3B26"/>
    <w:rsid w:val="00FB462B"/>
    <w:rsid w:val="00FC08BE"/>
    <w:rsid w:val="00FC735A"/>
    <w:rsid w:val="00FD2CF7"/>
    <w:rsid w:val="00FD451F"/>
    <w:rsid w:val="00FD5333"/>
    <w:rsid w:val="00FE3A5A"/>
    <w:rsid w:val="00FE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B4B259E"/>
  <w15:docId w15:val="{36D06903-9450-495E-8103-1FD49EA6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291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865FD"/>
    <w:pPr>
      <w:spacing w:before="240" w:after="480"/>
      <w:outlineLvl w:val="0"/>
    </w:pPr>
    <w:rPr>
      <w:rFonts w:cs="Arial"/>
      <w:b/>
      <w:bCs/>
      <w:caps/>
      <w:sz w:val="28"/>
    </w:rPr>
  </w:style>
  <w:style w:type="paragraph" w:styleId="Heading2">
    <w:name w:val="heading 2"/>
    <w:basedOn w:val="Normal"/>
    <w:next w:val="Normal"/>
    <w:link w:val="Heading2Char"/>
    <w:qFormat/>
    <w:rsid w:val="00A865FD"/>
    <w:pPr>
      <w:spacing w:before="120" w:after="240"/>
      <w:outlineLvl w:val="1"/>
    </w:pPr>
    <w:rPr>
      <w:rFonts w:cs="Arial"/>
      <w:b/>
      <w:bCs/>
      <w:sz w:val="24"/>
    </w:rPr>
  </w:style>
  <w:style w:type="paragraph" w:styleId="Heading3">
    <w:name w:val="heading 3"/>
    <w:aliases w:val="3Heading"/>
    <w:basedOn w:val="Normal"/>
    <w:next w:val="Normal"/>
    <w:link w:val="Heading3Char"/>
    <w:qFormat/>
    <w:rsid w:val="00556F3A"/>
    <w:pPr>
      <w:spacing w:after="240"/>
      <w:outlineLvl w:val="2"/>
    </w:pPr>
    <w:rPr>
      <w:rFonts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rsid w:val="00C138A5"/>
    <w:pPr>
      <w:keepNext/>
      <w:outlineLvl w:val="3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inSectionBreakHeading">
    <w:name w:val="TrainSectionBreakHeading"/>
    <w:basedOn w:val="Normal"/>
    <w:rsid w:val="00C138A5"/>
    <w:pPr>
      <w:framePr w:hSpace="181" w:vSpace="181" w:wrap="around" w:vAnchor="text" w:hAnchor="text" w:y="1"/>
    </w:pPr>
    <w:rPr>
      <w:rFonts w:cs="Arial"/>
      <w:b/>
      <w:bCs/>
      <w:color w:val="114A7D"/>
      <w:sz w:val="100"/>
    </w:rPr>
  </w:style>
  <w:style w:type="paragraph" w:customStyle="1" w:styleId="ManPlanBodyText">
    <w:name w:val="ManPlanBodyText"/>
    <w:basedOn w:val="BodyText"/>
    <w:autoRedefine/>
    <w:rsid w:val="00C138A5"/>
    <w:pPr>
      <w:overflowPunct w:val="0"/>
      <w:autoSpaceDE w:val="0"/>
      <w:autoSpaceDN w:val="0"/>
      <w:adjustRightInd w:val="0"/>
      <w:spacing w:after="160" w:line="260" w:lineRule="exact"/>
      <w:jc w:val="both"/>
      <w:textAlignment w:val="baseline"/>
    </w:pPr>
    <w:rPr>
      <w:rFonts w:ascii="Century Gothic" w:eastAsia="MS Mincho" w:hAnsi="Century Gothic" w:cs="Arial"/>
      <w:bCs/>
      <w:color w:val="003366"/>
      <w:sz w:val="18"/>
      <w:szCs w:val="20"/>
      <w:lang w:val="en-US"/>
    </w:rPr>
  </w:style>
  <w:style w:type="paragraph" w:customStyle="1" w:styleId="BulletPoint">
    <w:name w:val="Bullet Point"/>
    <w:basedOn w:val="Normal"/>
    <w:autoRedefine/>
    <w:rsid w:val="00C138A5"/>
    <w:pPr>
      <w:spacing w:after="240"/>
    </w:pPr>
  </w:style>
  <w:style w:type="paragraph" w:styleId="Header">
    <w:name w:val="header"/>
    <w:basedOn w:val="Normal"/>
    <w:link w:val="HeaderChar"/>
    <w:uiPriority w:val="99"/>
    <w:rsid w:val="00C138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138A5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qFormat/>
    <w:rsid w:val="004E0112"/>
    <w:pPr>
      <w:spacing w:before="120" w:after="120"/>
    </w:pPr>
  </w:style>
  <w:style w:type="paragraph" w:customStyle="1" w:styleId="ManPlanBullet">
    <w:name w:val="ManPlanBullet"/>
    <w:basedOn w:val="ListBullet"/>
    <w:rsid w:val="00C138A5"/>
    <w:pPr>
      <w:numPr>
        <w:numId w:val="0"/>
      </w:numPr>
      <w:spacing w:after="80" w:line="260" w:lineRule="exact"/>
      <w:ind w:left="2421" w:hanging="442"/>
    </w:pPr>
    <w:rPr>
      <w:rFonts w:ascii="Century Gothic" w:hAnsi="Century Gothic"/>
      <w:color w:val="003366"/>
      <w:sz w:val="18"/>
    </w:rPr>
  </w:style>
  <w:style w:type="paragraph" w:styleId="ListBullet">
    <w:name w:val="List Bullet"/>
    <w:basedOn w:val="Normal"/>
    <w:autoRedefine/>
    <w:rsid w:val="00C138A5"/>
    <w:pPr>
      <w:numPr>
        <w:numId w:val="1"/>
      </w:numPr>
    </w:pPr>
  </w:style>
  <w:style w:type="paragraph" w:customStyle="1" w:styleId="ManPlanHeading1">
    <w:name w:val="ManPlanHeading1"/>
    <w:basedOn w:val="Heading1"/>
    <w:rsid w:val="00C138A5"/>
    <w:pPr>
      <w:ind w:right="-266"/>
    </w:pPr>
    <w:rPr>
      <w:rFonts w:ascii="Century Gothic" w:eastAsia="MS Mincho" w:hAnsi="Century Gothic"/>
      <w:color w:val="003366"/>
      <w:kern w:val="32"/>
      <w:szCs w:val="32"/>
    </w:rPr>
  </w:style>
  <w:style w:type="paragraph" w:customStyle="1" w:styleId="ManPlanHeading3">
    <w:name w:val="ManPlanHeading3"/>
    <w:basedOn w:val="Heading3"/>
    <w:rsid w:val="00C138A5"/>
    <w:pPr>
      <w:spacing w:before="400"/>
    </w:pPr>
  </w:style>
  <w:style w:type="paragraph" w:styleId="List">
    <w:name w:val="List"/>
    <w:basedOn w:val="Normal"/>
    <w:rsid w:val="00C138A5"/>
    <w:pPr>
      <w:ind w:left="283" w:hanging="283"/>
    </w:pPr>
  </w:style>
  <w:style w:type="paragraph" w:customStyle="1" w:styleId="BasicParagraph">
    <w:name w:val="[Basic Paragraph]"/>
    <w:basedOn w:val="Normal"/>
    <w:uiPriority w:val="99"/>
    <w:rsid w:val="003147B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en-AU"/>
    </w:rPr>
  </w:style>
  <w:style w:type="paragraph" w:customStyle="1" w:styleId="1Heading">
    <w:name w:val="1Heading"/>
    <w:basedOn w:val="Heading1"/>
    <w:link w:val="1HeadingChar"/>
    <w:qFormat/>
    <w:rsid w:val="00FB462B"/>
  </w:style>
  <w:style w:type="paragraph" w:styleId="Subtitle">
    <w:name w:val="Subtitle"/>
    <w:basedOn w:val="Normal"/>
    <w:next w:val="Normal"/>
    <w:link w:val="SubtitleChar"/>
    <w:rsid w:val="00A248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1HeadingChar">
    <w:name w:val="1Heading Char"/>
    <w:basedOn w:val="DefaultParagraphFont"/>
    <w:link w:val="1Heading"/>
    <w:rsid w:val="00FB462B"/>
    <w:rPr>
      <w:rFonts w:ascii="Arial" w:hAnsi="Arial" w:cs="Arial"/>
      <w:b/>
      <w:bCs/>
      <w:sz w:val="22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248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BookTitle">
    <w:name w:val="Book Title"/>
    <w:basedOn w:val="DefaultParagraphFont"/>
    <w:uiPriority w:val="33"/>
    <w:rsid w:val="00A248DC"/>
    <w:rPr>
      <w:b/>
      <w:bCs/>
      <w:smallCaps/>
      <w:spacing w:val="5"/>
    </w:rPr>
  </w:style>
  <w:style w:type="paragraph" w:customStyle="1" w:styleId="2Heading">
    <w:name w:val="2Heading"/>
    <w:basedOn w:val="Normal"/>
    <w:link w:val="2HeadingChar"/>
    <w:qFormat/>
    <w:rsid w:val="00793BDA"/>
    <w:pPr>
      <w:spacing w:after="240"/>
    </w:pPr>
    <w:rPr>
      <w:rFonts w:cs="Arial"/>
      <w:b/>
      <w:bCs/>
      <w:sz w:val="20"/>
      <w:szCs w:val="20"/>
    </w:rPr>
  </w:style>
  <w:style w:type="character" w:customStyle="1" w:styleId="2HeadingChar">
    <w:name w:val="2Heading Char"/>
    <w:basedOn w:val="DefaultParagraphFont"/>
    <w:link w:val="2Heading"/>
    <w:rsid w:val="00793BDA"/>
    <w:rPr>
      <w:rFonts w:ascii="Arial" w:hAnsi="Arial" w:cs="Arial"/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A865FD"/>
    <w:rPr>
      <w:rFonts w:ascii="Arial" w:hAnsi="Arial" w:cs="Arial"/>
      <w:b/>
      <w:bCs/>
      <w:caps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A865FD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3Char">
    <w:name w:val="Heading 3 Char"/>
    <w:aliases w:val="3Heading Char"/>
    <w:basedOn w:val="DefaultParagraphFont"/>
    <w:link w:val="Heading3"/>
    <w:rsid w:val="00FA3B26"/>
    <w:rPr>
      <w:rFonts w:ascii="Arial" w:hAnsi="Arial" w:cs="Arial"/>
      <w:b/>
      <w:bCs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FA3B26"/>
    <w:rPr>
      <w:rFonts w:ascii="Arial" w:hAnsi="Arial" w:cs="Arial"/>
      <w:b/>
      <w:bCs/>
      <w:sz w:val="22"/>
      <w:szCs w:val="24"/>
      <w:lang w:eastAsia="en-US"/>
    </w:rPr>
  </w:style>
  <w:style w:type="character" w:styleId="Hyperlink">
    <w:name w:val="Hyperlink"/>
    <w:basedOn w:val="DefaultParagraphFont"/>
    <w:rsid w:val="008D0E3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9622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22C3"/>
    <w:rPr>
      <w:rFonts w:ascii="Tahoma" w:hAnsi="Tahoma" w:cs="Tahoma"/>
      <w:sz w:val="16"/>
      <w:szCs w:val="16"/>
      <w:lang w:eastAsia="en-US"/>
    </w:rPr>
  </w:style>
  <w:style w:type="paragraph" w:customStyle="1" w:styleId="HeaderText">
    <w:name w:val="Header Text"/>
    <w:basedOn w:val="Normal"/>
    <w:link w:val="HeaderTextChar"/>
    <w:qFormat/>
    <w:rsid w:val="00FB462B"/>
    <w:rPr>
      <w:rFonts w:ascii="Century Gothic" w:hAnsi="Century Gothic"/>
      <w:color w:val="669900"/>
      <w:sz w:val="16"/>
    </w:rPr>
  </w:style>
  <w:style w:type="paragraph" w:customStyle="1" w:styleId="FooterText">
    <w:name w:val="Footer Text"/>
    <w:basedOn w:val="Footer"/>
    <w:link w:val="FooterTextChar"/>
    <w:qFormat/>
    <w:rsid w:val="00FB462B"/>
    <w:pPr>
      <w:tabs>
        <w:tab w:val="clear" w:pos="4153"/>
        <w:tab w:val="clear" w:pos="8306"/>
        <w:tab w:val="left" w:pos="3465"/>
      </w:tabs>
      <w:jc w:val="center"/>
    </w:pPr>
    <w:rPr>
      <w:rFonts w:cs="Arial"/>
      <w:color w:val="005A84"/>
      <w:sz w:val="18"/>
    </w:rPr>
  </w:style>
  <w:style w:type="character" w:customStyle="1" w:styleId="HeaderTextChar">
    <w:name w:val="Header Text Char"/>
    <w:basedOn w:val="DefaultParagraphFont"/>
    <w:link w:val="HeaderText"/>
    <w:rsid w:val="00FB462B"/>
    <w:rPr>
      <w:rFonts w:ascii="Century Gothic" w:hAnsi="Century Gothic"/>
      <w:color w:val="669900"/>
      <w:sz w:val="16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B462B"/>
    <w:rPr>
      <w:rFonts w:ascii="Arial" w:hAnsi="Arial"/>
      <w:sz w:val="22"/>
      <w:szCs w:val="24"/>
      <w:lang w:eastAsia="en-US"/>
    </w:rPr>
  </w:style>
  <w:style w:type="character" w:customStyle="1" w:styleId="FooterTextChar">
    <w:name w:val="Footer Text Char"/>
    <w:basedOn w:val="FooterChar"/>
    <w:link w:val="FooterText"/>
    <w:rsid w:val="00FB462B"/>
    <w:rPr>
      <w:rFonts w:ascii="Arial" w:hAnsi="Arial" w:cs="Arial"/>
      <w:color w:val="005A84"/>
      <w:sz w:val="18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327A6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3130E"/>
    <w:pPr>
      <w:ind w:left="720"/>
      <w:contextualSpacing/>
    </w:pPr>
  </w:style>
  <w:style w:type="table" w:styleId="TableGrid">
    <w:name w:val="Table Grid"/>
    <w:basedOn w:val="TableNormal"/>
    <w:uiPriority w:val="59"/>
    <w:rsid w:val="00E33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24A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able">
    <w:name w:val="Body table"/>
    <w:basedOn w:val="BodyText"/>
    <w:qFormat/>
    <w:rsid w:val="004E0112"/>
    <w:pPr>
      <w:spacing w:before="80" w:after="80"/>
    </w:pPr>
    <w:rPr>
      <w:rFonts w:eastAsia="Calibri" w:cs="Arial"/>
      <w:sz w:val="20"/>
      <w:szCs w:val="22"/>
    </w:rPr>
  </w:style>
  <w:style w:type="numbering" w:customStyle="1" w:styleId="StyleNumberedLeft0cmHanging1cm">
    <w:name w:val="Style Numbered Left:  0 cm Hanging:  1 cm"/>
    <w:basedOn w:val="NoList"/>
    <w:rsid w:val="000631A8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7640B-A3D7-454C-9A29-C0EA72E2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1938</Characters>
  <Application>Microsoft Office Word</Application>
  <DocSecurity>0</DocSecurity>
  <Lines>80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Person</vt:lpstr>
    </vt:vector>
  </TitlesOfParts>
  <Company>bsc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Person</dc:title>
  <dc:creator>Catherine Jost</dc:creator>
  <cp:lastModifiedBy>Grainey Kylie</cp:lastModifiedBy>
  <cp:revision>3</cp:revision>
  <cp:lastPrinted>2020-02-26T05:11:00Z</cp:lastPrinted>
  <dcterms:created xsi:type="dcterms:W3CDTF">2024-09-16T05:52:00Z</dcterms:created>
  <dcterms:modified xsi:type="dcterms:W3CDTF">2024-09-16T06:03:00Z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Precis">
    <vt:lpwstr>Letter - Email</vt:lpwstr>
  </property>
  <property fmtid="{D5CDD505-2E9C-101B-9397-08002B2CF9AE}" pid="3" name="DWDocClass">
    <vt:lpwstr>TplateW</vt:lpwstr>
  </property>
  <property fmtid="{D5CDD505-2E9C-101B-9397-08002B2CF9AE}" pid="4" name="DWDocType">
    <vt:lpwstr>Template</vt:lpwstr>
  </property>
  <property fmtid="{D5CDD505-2E9C-101B-9397-08002B2CF9AE}" pid="5" name="DWDocAuthor">
    <vt:lpwstr/>
  </property>
  <property fmtid="{D5CDD505-2E9C-101B-9397-08002B2CF9AE}" pid="6" name="DWDocNo">
    <vt:i4>1795916</vt:i4>
  </property>
  <property fmtid="{D5CDD505-2E9C-101B-9397-08002B2CF9AE}" pid="7" name="DWDocSetID">
    <vt:i4>1101646</vt:i4>
  </property>
  <property fmtid="{D5CDD505-2E9C-101B-9397-08002B2CF9AE}" pid="8" name="DWDocVersion">
    <vt:i4>4</vt:i4>
  </property>
</Properties>
</file>